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>вязи с тем, что</w:t>
            </w:r>
            <w:r w:rsidR="002F7238">
              <w:rPr>
                <w:rFonts w:ascii="Times New Roman" w:hAnsi="Times New Roman" w:cs="Times New Roman"/>
              </w:rPr>
              <w:t xml:space="preserve"> среднедушевой доход моей семьи не превышает </w:t>
            </w:r>
            <w:r w:rsidR="0015099B">
              <w:rPr>
                <w:rFonts w:ascii="Times New Roman" w:hAnsi="Times New Roman" w:cs="Times New Roman"/>
              </w:rPr>
              <w:t>(</w:t>
            </w:r>
            <w:r w:rsidR="002F7238">
              <w:rPr>
                <w:rFonts w:ascii="Times New Roman" w:hAnsi="Times New Roman" w:cs="Times New Roman"/>
              </w:rPr>
              <w:t>превышает на незначительную сумму</w:t>
            </w:r>
            <w:r w:rsidR="0015099B">
              <w:rPr>
                <w:rFonts w:ascii="Times New Roman" w:hAnsi="Times New Roman" w:cs="Times New Roman"/>
              </w:rPr>
              <w:t>)</w:t>
            </w:r>
            <w:r w:rsidR="002F7238">
              <w:rPr>
                <w:rFonts w:ascii="Times New Roman" w:hAnsi="Times New Roman" w:cs="Times New Roman"/>
              </w:rPr>
              <w:t xml:space="preserve"> величину прожиточного минимума_______________________________</w:t>
            </w:r>
            <w:r w:rsidR="00616F3A">
              <w:rPr>
                <w:rFonts w:ascii="Times New Roman" w:hAnsi="Times New Roman" w:cs="Times New Roman"/>
              </w:rPr>
              <w:t>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п.п.____</w:t>
            </w:r>
            <w:r w:rsidR="00A66594">
              <w:rPr>
                <w:rFonts w:ascii="Times New Roman" w:hAnsi="Times New Roman" w:cs="Times New Roman"/>
              </w:rPr>
              <w:t>6.5.18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477484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15099B"/>
    <w:rsid w:val="001E4181"/>
    <w:rsid w:val="00257667"/>
    <w:rsid w:val="00280C8C"/>
    <w:rsid w:val="00295F2B"/>
    <w:rsid w:val="00297BC5"/>
    <w:rsid w:val="002F7238"/>
    <w:rsid w:val="00337C92"/>
    <w:rsid w:val="003571BD"/>
    <w:rsid w:val="003F5B2B"/>
    <w:rsid w:val="004303A1"/>
    <w:rsid w:val="00477484"/>
    <w:rsid w:val="00483618"/>
    <w:rsid w:val="00494A3B"/>
    <w:rsid w:val="004D2E00"/>
    <w:rsid w:val="004E1A00"/>
    <w:rsid w:val="00616F3A"/>
    <w:rsid w:val="006B2ABB"/>
    <w:rsid w:val="006C1416"/>
    <w:rsid w:val="00760FEE"/>
    <w:rsid w:val="007D296E"/>
    <w:rsid w:val="008945C7"/>
    <w:rsid w:val="0093784F"/>
    <w:rsid w:val="00A008BE"/>
    <w:rsid w:val="00A365DC"/>
    <w:rsid w:val="00A66594"/>
    <w:rsid w:val="00AD6FE4"/>
    <w:rsid w:val="00AD7B02"/>
    <w:rsid w:val="00B44D02"/>
    <w:rsid w:val="00B93F9D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EF624C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E361-C307-4D29-B4CC-C1F2DF7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8</cp:revision>
  <cp:lastPrinted>2021-12-09T10:17:00Z</cp:lastPrinted>
  <dcterms:created xsi:type="dcterms:W3CDTF">2021-12-09T10:18:00Z</dcterms:created>
  <dcterms:modified xsi:type="dcterms:W3CDTF">2022-10-24T09:59:00Z</dcterms:modified>
</cp:coreProperties>
</file>